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05F" w:rsidRPr="008C6780" w:rsidRDefault="004A005F" w:rsidP="004A00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6780">
        <w:rPr>
          <w:rFonts w:ascii="Times New Roman" w:hAnsi="Times New Roman" w:cs="Times New Roman"/>
          <w:b/>
          <w:sz w:val="24"/>
          <w:szCs w:val="24"/>
        </w:rPr>
        <w:t xml:space="preserve">Информационное сообщение </w:t>
      </w:r>
      <w:r w:rsidRPr="008C6780">
        <w:rPr>
          <w:rFonts w:ascii="Times New Roman" w:hAnsi="Times New Roman"/>
          <w:b/>
          <w:sz w:val="24"/>
          <w:szCs w:val="24"/>
        </w:rPr>
        <w:t>о проведении аукциона в электронной форме на право заключения договора аренды земельн</w:t>
      </w:r>
      <w:r w:rsidR="003B3553" w:rsidRPr="008C6780">
        <w:rPr>
          <w:rFonts w:ascii="Times New Roman" w:hAnsi="Times New Roman"/>
          <w:b/>
          <w:sz w:val="24"/>
          <w:szCs w:val="24"/>
        </w:rPr>
        <w:t>ых</w:t>
      </w:r>
      <w:r w:rsidRPr="008C6780">
        <w:rPr>
          <w:rFonts w:ascii="Times New Roman" w:hAnsi="Times New Roman"/>
          <w:b/>
          <w:sz w:val="24"/>
          <w:szCs w:val="24"/>
        </w:rPr>
        <w:t xml:space="preserve"> участк</w:t>
      </w:r>
      <w:r w:rsidR="003B3553" w:rsidRPr="008C6780">
        <w:rPr>
          <w:rFonts w:ascii="Times New Roman" w:hAnsi="Times New Roman"/>
          <w:b/>
          <w:sz w:val="24"/>
          <w:szCs w:val="24"/>
        </w:rPr>
        <w:t>ов</w:t>
      </w:r>
      <w:r w:rsidRPr="008C6780">
        <w:rPr>
          <w:rFonts w:ascii="Times New Roman" w:hAnsi="Times New Roman"/>
          <w:b/>
          <w:sz w:val="24"/>
          <w:szCs w:val="24"/>
        </w:rPr>
        <w:t xml:space="preserve"> </w:t>
      </w:r>
      <w:r w:rsidRPr="008C6780">
        <w:rPr>
          <w:rFonts w:ascii="Times New Roman" w:hAnsi="Times New Roman"/>
          <w:b/>
          <w:bCs/>
          <w:sz w:val="24"/>
          <w:szCs w:val="24"/>
        </w:rPr>
        <w:t>в соответствии с лотами №№ 1-</w:t>
      </w:r>
      <w:r w:rsidR="008C6780" w:rsidRPr="008C6780">
        <w:rPr>
          <w:rFonts w:ascii="Times New Roman" w:hAnsi="Times New Roman"/>
          <w:b/>
          <w:bCs/>
          <w:sz w:val="24"/>
          <w:szCs w:val="24"/>
        </w:rPr>
        <w:t xml:space="preserve">8 </w:t>
      </w:r>
      <w:r w:rsidR="00540E03" w:rsidRPr="008C6780">
        <w:rPr>
          <w:rFonts w:ascii="Times New Roman" w:hAnsi="Times New Roman"/>
          <w:b/>
          <w:bCs/>
          <w:sz w:val="24"/>
          <w:szCs w:val="24"/>
        </w:rPr>
        <w:t>(</w:t>
      </w:r>
      <w:r w:rsidR="00F66C6B" w:rsidRPr="008C6780">
        <w:rPr>
          <w:rFonts w:ascii="Times New Roman" w:hAnsi="Times New Roman"/>
          <w:b/>
          <w:bCs/>
          <w:sz w:val="24"/>
          <w:szCs w:val="24"/>
        </w:rPr>
        <w:t>п. Пролетарий</w:t>
      </w:r>
      <w:r w:rsidR="00540E03" w:rsidRPr="008C6780">
        <w:rPr>
          <w:rFonts w:ascii="Times New Roman" w:hAnsi="Times New Roman"/>
          <w:b/>
          <w:bCs/>
          <w:sz w:val="24"/>
          <w:szCs w:val="24"/>
        </w:rPr>
        <w:t>)</w:t>
      </w:r>
    </w:p>
    <w:p w:rsidR="004A005F" w:rsidRPr="008C6780" w:rsidRDefault="004A005F" w:rsidP="00C05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780">
        <w:rPr>
          <w:rFonts w:ascii="Times New Roman" w:hAnsi="Times New Roman" w:cs="Times New Roman"/>
          <w:sz w:val="24"/>
          <w:szCs w:val="24"/>
        </w:rPr>
        <w:t>- лот № 1 – земельный участок из земель населенных пунктов с кадастровым номером 53:11:2500506:170, площадью 512 кв.м, расположенный по адресу: Новгородский муниципальный, Пролетарское городское поселение, рабочий поселок Пролетарий, уч. 120р, разрешенное использование: для ведения личного подсобного хозяйства (приусадебный земельный участок), аренда сроком на 20 лет;</w:t>
      </w: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780">
        <w:rPr>
          <w:rFonts w:ascii="Times New Roman" w:hAnsi="Times New Roman" w:cs="Times New Roman"/>
          <w:sz w:val="24"/>
          <w:szCs w:val="24"/>
        </w:rPr>
        <w:t>- лот № 2 - земельный участок из земель населенных пунктов с кадастровым номером 53:11:2500207:122, площадью 340 кв.м, расположенный по адресу: Новгородский муниципальный район, Пролетарское городское поселение, рабочий поселок Пролетарий, улица Железнодорожная, земельный участок 83р, разрешенное использование: хранение автотранспорта, аренда сроком на 10 лет;</w:t>
      </w: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780">
        <w:rPr>
          <w:rFonts w:ascii="Times New Roman" w:hAnsi="Times New Roman" w:cs="Times New Roman"/>
          <w:sz w:val="24"/>
          <w:szCs w:val="24"/>
        </w:rPr>
        <w:t>- лот № 3 - земельный участок из земель населенных пунктов с кадастровым номером 53:11:2500205:11, площадью 328 кв.м, расположенный по адресу: Новгородский муниципальный район, Пролетарское городское поселение, рабочий поселок Пролетарий, улица Октябрьская, разрешенное использование: хранение автотранспорта, аренда сроком на 10 лет;</w:t>
      </w: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780">
        <w:rPr>
          <w:rFonts w:ascii="Times New Roman" w:hAnsi="Times New Roman" w:cs="Times New Roman"/>
          <w:sz w:val="24"/>
          <w:szCs w:val="24"/>
        </w:rPr>
        <w:t>- лот № 4 - земельный участок из земель населенных пунктов с кадастровым номером 53:11:2500209:172, площадью 456 кв.м, расположенный по адресу: Новгородский муниципальный район, Пролетарское городское поселение, рабочий поселок Пролетарий, улица Октябрьская, земельный участок 78р, разрешенное использование: предоставление коммунальных услуг, аренда сроком на 10 лет;</w:t>
      </w: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780">
        <w:rPr>
          <w:rFonts w:ascii="Times New Roman" w:hAnsi="Times New Roman" w:cs="Times New Roman"/>
          <w:sz w:val="24"/>
          <w:szCs w:val="24"/>
        </w:rPr>
        <w:t>- лот № 5 - земельный участок из земель населенных пунктов с кадастровым номером 53:11:2500218:215, площадью 904 кв.м, расположенный по адресу: Российская Федерация, Новгородская область, Новгородский муниципальный район, Пролетарское городское поселение, рабочий поселок Пролетарий, улица Школьный двор, земельный участок 145р, разрешенное использование: хранение автотранспорта, аренда сроком на 10 лет;</w:t>
      </w: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780">
        <w:rPr>
          <w:rFonts w:ascii="Times New Roman" w:hAnsi="Times New Roman" w:cs="Times New Roman"/>
          <w:sz w:val="24"/>
          <w:szCs w:val="24"/>
        </w:rPr>
        <w:t>- лот № 6 - земельный участок из земель населенных пунктов с кадастровым номером 53:11:2500210:264, площадью 1000 кв.м, расположенный по адресу: Российская Федерация, Новгородская область, Новгородский муниципальный район, Пролетарское городское поселение, рабочий поселок Пролетарий, улица Линейная, земельный участок 153р, разрешенное использование: целлюлозно-бумажная промышленность, аренда сроком на 10 лет;</w:t>
      </w: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780">
        <w:rPr>
          <w:rFonts w:ascii="Times New Roman" w:hAnsi="Times New Roman" w:cs="Times New Roman"/>
          <w:sz w:val="24"/>
          <w:szCs w:val="24"/>
        </w:rPr>
        <w:t>- лот № 7 – земельный участок из земель населенных пунктов с кадастровым номером 53:11:2500501:204, площадью 1100 кв.м, расположенный по адресу: Российская Федерация, Новгородская область, Новгородский муниципальный район, Пролетарское городское поселение, рабочий поселок Пролетарий, улица Пролетарская, земельный участок 26Б, разрешенное использование: для ведения личного подсобного хозяйства (приусадебный земельный участок), аренда сроком на 20 лет;</w:t>
      </w:r>
    </w:p>
    <w:p w:rsidR="008C6780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2EC3" w:rsidRPr="008C6780" w:rsidRDefault="008C6780" w:rsidP="008C6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780">
        <w:rPr>
          <w:rFonts w:ascii="Times New Roman" w:hAnsi="Times New Roman" w:cs="Times New Roman"/>
          <w:sz w:val="24"/>
          <w:szCs w:val="24"/>
        </w:rPr>
        <w:t>- лот № 8 - земельный участок из земель населенных пунктов с кадастровым номером 53:11:2500602:405, площадью 738 кв.м, расположенный по адресу: Российская Федерация, Новгородская область, Новгородский муниципальный район, Пролетарское городское поселение, рабочий поселок Пролетарий, улица Пролетарская, земельный участок 57А, разрешенное использование: для ведения личного подсобного хозяйства (приусадебный земельный участок), аренда сроком на 20 лет.</w:t>
      </w:r>
      <w:bookmarkStart w:id="0" w:name="_GoBack"/>
      <w:bookmarkEnd w:id="0"/>
    </w:p>
    <w:sectPr w:rsidR="00F52EC3" w:rsidRPr="008C6780" w:rsidSect="008C67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C3"/>
    <w:rsid w:val="000C0E10"/>
    <w:rsid w:val="0011498A"/>
    <w:rsid w:val="001672E2"/>
    <w:rsid w:val="0017451C"/>
    <w:rsid w:val="00371B63"/>
    <w:rsid w:val="003B3553"/>
    <w:rsid w:val="004A005F"/>
    <w:rsid w:val="00540E03"/>
    <w:rsid w:val="00822297"/>
    <w:rsid w:val="008417E9"/>
    <w:rsid w:val="008C6780"/>
    <w:rsid w:val="00AD7FBE"/>
    <w:rsid w:val="00C05539"/>
    <w:rsid w:val="00CB5041"/>
    <w:rsid w:val="00F428BD"/>
    <w:rsid w:val="00F52EC3"/>
    <w:rsid w:val="00F6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A1BC5-4C1A-4A30-BC93-1307DF3F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11</cp:revision>
  <dcterms:created xsi:type="dcterms:W3CDTF">2023-05-16T11:44:00Z</dcterms:created>
  <dcterms:modified xsi:type="dcterms:W3CDTF">2024-10-21T08:41:00Z</dcterms:modified>
</cp:coreProperties>
</file>